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546167A3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A3AAF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A3AAF">
        <w:rPr>
          <w:rFonts w:ascii="Times New Roman" w:hAnsi="Times New Roman" w:cs="Times New Roman"/>
          <w:sz w:val="24"/>
          <w:szCs w:val="24"/>
        </w:rPr>
        <w:t>Труда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22352E0D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969A8">
        <w:rPr>
          <w:rFonts w:ascii="Times New Roman" w:hAnsi="Times New Roman" w:cs="Times New Roman"/>
          <w:sz w:val="24"/>
          <w:szCs w:val="24"/>
        </w:rPr>
        <w:t>385,2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5245A7">
        <w:rPr>
          <w:rFonts w:ascii="Times New Roman" w:hAnsi="Times New Roman" w:cs="Times New Roman"/>
          <w:sz w:val="24"/>
          <w:szCs w:val="24"/>
        </w:rPr>
        <w:t>4545,6,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44B5D"/>
    <w:rsid w:val="0045031B"/>
    <w:rsid w:val="00490C33"/>
    <w:rsid w:val="004E3B0D"/>
    <w:rsid w:val="005028E5"/>
    <w:rsid w:val="00523733"/>
    <w:rsid w:val="005245A7"/>
    <w:rsid w:val="0054000D"/>
    <w:rsid w:val="005514E4"/>
    <w:rsid w:val="00576219"/>
    <w:rsid w:val="005916E4"/>
    <w:rsid w:val="00675826"/>
    <w:rsid w:val="006969A8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503C1"/>
    <w:rsid w:val="00A90FEC"/>
    <w:rsid w:val="00B23E98"/>
    <w:rsid w:val="00B36634"/>
    <w:rsid w:val="00B47FC1"/>
    <w:rsid w:val="00B63FA0"/>
    <w:rsid w:val="00BD3C29"/>
    <w:rsid w:val="00BE4A99"/>
    <w:rsid w:val="00C56DCC"/>
    <w:rsid w:val="00CA05E3"/>
    <w:rsid w:val="00CB11CB"/>
    <w:rsid w:val="00D64B67"/>
    <w:rsid w:val="00DA3AAF"/>
    <w:rsid w:val="00DA7271"/>
    <w:rsid w:val="00DC4C1B"/>
    <w:rsid w:val="00E154D9"/>
    <w:rsid w:val="00EA34C3"/>
    <w:rsid w:val="00F27BBC"/>
    <w:rsid w:val="00FA42B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2021-12-27T02:39:00Z</dcterms:created>
  <dcterms:modified xsi:type="dcterms:W3CDTF">2021-12-27T02:58:00Z</dcterms:modified>
</cp:coreProperties>
</file>